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A5EDB0A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BC545E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C1462B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428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4B494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4B494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4B494D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4B494D">
                    <w:rPr>
                      <w:b/>
                      <w:bCs/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4B494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4B494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4B494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4B494D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46AE0D79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8F3DE3">
                    <w:rPr>
                      <w:bCs/>
                      <w:lang w:val="es-MX"/>
                    </w:rPr>
                    <w:t>Reconocer</w:t>
                  </w:r>
                  <w:r w:rsidR="0094334F">
                    <w:rPr>
                      <w:bCs/>
                      <w:lang w:val="es-MX"/>
                    </w:rPr>
                    <w:t xml:space="preserve"> </w:t>
                  </w:r>
                  <w:r w:rsidR="008F3DE3">
                    <w:rPr>
                      <w:bCs/>
                      <w:lang w:val="es-MX"/>
                    </w:rPr>
                    <w:t>l</w:t>
                  </w:r>
                  <w:r w:rsidR="0094334F">
                    <w:rPr>
                      <w:bCs/>
                      <w:lang w:val="es-MX"/>
                    </w:rPr>
                    <w:t xml:space="preserve">as habilidades motrices </w:t>
                  </w:r>
                  <w:r w:rsidR="008F3DE3">
                    <w:rPr>
                      <w:bCs/>
                      <w:lang w:val="es-MX"/>
                    </w:rPr>
                    <w:t>específicas</w:t>
                  </w:r>
                  <w:r w:rsidR="0094334F">
                    <w:rPr>
                      <w:bCs/>
                      <w:lang w:val="es-MX"/>
                    </w:rPr>
                    <w:t xml:space="preserve"> en </w:t>
                  </w:r>
                  <w:r w:rsidR="008F3DE3">
                    <w:rPr>
                      <w:bCs/>
                      <w:lang w:val="es-MX"/>
                    </w:rPr>
                    <w:t xml:space="preserve">la práctica de </w:t>
                  </w:r>
                  <w:r w:rsidR="0094334F">
                    <w:rPr>
                      <w:bCs/>
                      <w:lang w:val="es-MX"/>
                    </w:rPr>
                    <w:t xml:space="preserve">los deportes </w:t>
                  </w:r>
                  <w:r w:rsidR="004B494D">
                    <w:rPr>
                      <w:bCs/>
                      <w:lang w:val="es-MX"/>
                    </w:rPr>
                    <w:t>de oposición</w:t>
                  </w:r>
                  <w:r w:rsidR="0094334F">
                    <w:rPr>
                      <w:bCs/>
                      <w:lang w:val="es-MX"/>
                    </w:rPr>
                    <w:t xml:space="preserve"> de</w:t>
                  </w:r>
                  <w:r w:rsidR="004B494D">
                    <w:rPr>
                      <w:bCs/>
                      <w:lang w:val="es-MX"/>
                    </w:rPr>
                    <w:t xml:space="preserve"> Tenis y Badminton</w:t>
                  </w:r>
                  <w:r w:rsidR="0094334F">
                    <w:rPr>
                      <w:bCs/>
                      <w:lang w:val="es-MX"/>
                    </w:rPr>
                    <w:t>”.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43F6597B" w:rsidR="00473B93" w:rsidRPr="003D4C22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5CD38D09" w14:textId="5915E124" w:rsidR="003D4C22" w:rsidRPr="002E1A86" w:rsidRDefault="003D4C22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Realiza la rutina de actividad física 3 veces a la semana.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AE5A314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27E019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E0A92F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C20658F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9963EA2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B5DB14C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311D121" w14:textId="509D48E3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D020FD2" w14:textId="1325BF96" w:rsidR="003D4C22" w:rsidRDefault="003D4C2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A339E3B" w14:textId="194A14E1" w:rsidR="003D4C22" w:rsidRDefault="003D4C2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A0FAE3D" w14:textId="77777777" w:rsidR="003D4C22" w:rsidRDefault="003D4C2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2690D69C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B26F1A" w14:textId="319A3728" w:rsidR="009D2C63" w:rsidRDefault="00483A95" w:rsidP="00483A95">
      <w:r w:rsidRPr="00C8747C">
        <w:t xml:space="preserve">Hoy realizaremos nuestra </w:t>
      </w:r>
      <w:r w:rsidR="00BC545E">
        <w:t>8va</w:t>
      </w:r>
      <w:r w:rsidRPr="00C8747C">
        <w:t xml:space="preserve"> guía de autoaprendizaje en la c</w:t>
      </w:r>
      <w:r w:rsidR="009D2C63">
        <w:t>ual</w:t>
      </w:r>
      <w:r w:rsidR="0094334F">
        <w:t xml:space="preserve"> </w:t>
      </w:r>
      <w:r w:rsidR="008F3DE3">
        <w:t>reconoceremos las habilidades</w:t>
      </w:r>
      <w:r w:rsidR="0094334F">
        <w:t xml:space="preserve"> motrices específicas en los deporte</w:t>
      </w:r>
      <w:r w:rsidR="004B494D">
        <w:t xml:space="preserve">s de oposición de Tenis y Badminton. </w:t>
      </w:r>
    </w:p>
    <w:p w14:paraId="35F86A32" w14:textId="160ED68F" w:rsidR="009D2C63" w:rsidRDefault="009D2C63" w:rsidP="00483A95"/>
    <w:p w14:paraId="1F758FA4" w14:textId="5A286D98" w:rsidR="00C3706E" w:rsidRDefault="007C044F" w:rsidP="00CD659A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Observa el video explicativo de los contenidos en el siguiente link:</w:t>
      </w:r>
      <w:r w:rsidR="00C3706E" w:rsidRPr="00C3706E">
        <w:t xml:space="preserve"> </w:t>
      </w:r>
      <w:hyperlink r:id="rId9" w:history="1">
        <w:r w:rsidR="00C3706E" w:rsidRPr="0013331C">
          <w:rPr>
            <w:rStyle w:val="Hipervnculo"/>
            <w:rFonts w:ascii="Times New Roman" w:hAnsi="Times New Roman"/>
            <w:bCs/>
            <w:sz w:val="24"/>
            <w:szCs w:val="24"/>
          </w:rPr>
          <w:t>https://youtu.be/Z20ZRmEAXKA</w:t>
        </w:r>
      </w:hyperlink>
    </w:p>
    <w:p w14:paraId="3F37DA93" w14:textId="45A7C780" w:rsidR="00C3706E" w:rsidRDefault="003D4C22" w:rsidP="00CD659A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Link de R</w:t>
      </w:r>
      <w:r w:rsidR="00C3706E">
        <w:rPr>
          <w:rFonts w:ascii="Times New Roman" w:hAnsi="Times New Roman"/>
          <w:bCs/>
          <w:sz w:val="24"/>
          <w:szCs w:val="24"/>
        </w:rPr>
        <w:t>utina de Actividad Física</w:t>
      </w:r>
      <w:r>
        <w:rPr>
          <w:rFonts w:ascii="Times New Roman" w:hAnsi="Times New Roman"/>
          <w:bCs/>
          <w:sz w:val="24"/>
          <w:szCs w:val="24"/>
        </w:rPr>
        <w:t>:</w:t>
      </w:r>
      <w:r w:rsidRPr="003D4C22">
        <w:t xml:space="preserve"> </w:t>
      </w:r>
      <w:hyperlink r:id="rId10" w:history="1">
        <w:r w:rsidRPr="00FC56EC">
          <w:rPr>
            <w:rStyle w:val="Hipervnculo"/>
            <w:rFonts w:ascii="Times New Roman" w:hAnsi="Times New Roman"/>
            <w:bCs/>
            <w:sz w:val="24"/>
            <w:szCs w:val="24"/>
          </w:rPr>
          <w:t>https://youtu.be/BShvLLLOqgM</w:t>
        </w:r>
      </w:hyperlink>
    </w:p>
    <w:p w14:paraId="526551B5" w14:textId="77777777" w:rsidR="003D4C22" w:rsidRDefault="003D4C22" w:rsidP="00CD659A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</w:rPr>
      </w:pPr>
    </w:p>
    <w:p w14:paraId="3FDB00FE" w14:textId="77777777" w:rsidR="007C044F" w:rsidRDefault="007C044F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576B063C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39948E2B" w14:textId="4777CF47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¿Qué habilidad motriz básica se trabaja principalmente</w:t>
      </w:r>
      <w:r w:rsidR="00BC545E">
        <w:rPr>
          <w:rFonts w:cs="Calibri"/>
          <w:sz w:val="24"/>
          <w:szCs w:val="24"/>
        </w:rPr>
        <w:t xml:space="preserve"> en el Tenis y en el Badminton</w:t>
      </w:r>
      <w:r w:rsidR="00FD44CF" w:rsidRPr="00FD44CF">
        <w:rPr>
          <w:rFonts w:cs="Calibri"/>
          <w:sz w:val="24"/>
          <w:szCs w:val="24"/>
        </w:rPr>
        <w:t>?</w:t>
      </w:r>
    </w:p>
    <w:p w14:paraId="5B1A7861" w14:textId="6687459D" w:rsid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</w:t>
      </w:r>
      <w:r w:rsidR="00BC545E">
        <w:rPr>
          <w:rFonts w:cs="Calibri"/>
          <w:sz w:val="24"/>
          <w:szCs w:val="24"/>
        </w:rPr>
        <w:t>___________________________________</w:t>
      </w:r>
      <w:r>
        <w:rPr>
          <w:rFonts w:cs="Calibri"/>
          <w:sz w:val="24"/>
          <w:szCs w:val="24"/>
        </w:rPr>
        <w:t>_________</w:t>
      </w:r>
    </w:p>
    <w:p w14:paraId="24EF3D49" w14:textId="77777777" w:rsidR="00BC545E" w:rsidRPr="005D730B" w:rsidRDefault="00BC545E" w:rsidP="005D730B">
      <w:pPr>
        <w:pStyle w:val="Cuadrculamedia21"/>
        <w:ind w:left="720"/>
        <w:rPr>
          <w:rFonts w:cs="Calibri"/>
          <w:sz w:val="28"/>
          <w:szCs w:val="28"/>
          <w:u w:val="single"/>
        </w:rPr>
      </w:pPr>
    </w:p>
    <w:p w14:paraId="6D5573DC" w14:textId="3A78EB26" w:rsidR="004957F6" w:rsidRPr="004957F6" w:rsidRDefault="004957F6" w:rsidP="004B494D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¿Cuáles son los 3 tipos de cancha que podemos encontrar para jugar tenis?</w:t>
      </w:r>
    </w:p>
    <w:p w14:paraId="05AA81CC" w14:textId="338F1DA7" w:rsidR="004957F6" w:rsidRPr="004627DF" w:rsidRDefault="004957F6" w:rsidP="004957F6">
      <w:pPr>
        <w:pStyle w:val="Cuadrculamedia21"/>
        <w:numPr>
          <w:ilvl w:val="0"/>
          <w:numId w:val="21"/>
        </w:numPr>
        <w:rPr>
          <w:rFonts w:cs="Calibri"/>
          <w:sz w:val="24"/>
          <w:szCs w:val="24"/>
          <w:u w:val="single"/>
        </w:rPr>
      </w:pPr>
      <w:r w:rsidRPr="004627DF">
        <w:rPr>
          <w:rFonts w:cs="Calibri"/>
          <w:sz w:val="24"/>
          <w:szCs w:val="24"/>
          <w:u w:val="single"/>
        </w:rPr>
        <w:t>________________________</w:t>
      </w:r>
    </w:p>
    <w:p w14:paraId="14714EFC" w14:textId="20B19DBC" w:rsidR="004957F6" w:rsidRPr="004627DF" w:rsidRDefault="004957F6" w:rsidP="004957F6">
      <w:pPr>
        <w:pStyle w:val="Cuadrculamedia21"/>
        <w:numPr>
          <w:ilvl w:val="0"/>
          <w:numId w:val="21"/>
        </w:numPr>
        <w:rPr>
          <w:rFonts w:cs="Calibri"/>
          <w:sz w:val="24"/>
          <w:szCs w:val="24"/>
          <w:u w:val="single"/>
        </w:rPr>
      </w:pPr>
      <w:r w:rsidRPr="004627DF">
        <w:rPr>
          <w:rFonts w:cs="Calibri"/>
          <w:sz w:val="24"/>
          <w:szCs w:val="24"/>
          <w:u w:val="single"/>
        </w:rPr>
        <w:t>________________________</w:t>
      </w:r>
    </w:p>
    <w:p w14:paraId="58FCEC98" w14:textId="376B09EE" w:rsidR="004957F6" w:rsidRDefault="004957F6" w:rsidP="004957F6">
      <w:pPr>
        <w:pStyle w:val="Cuadrculamedia21"/>
        <w:numPr>
          <w:ilvl w:val="0"/>
          <w:numId w:val="21"/>
        </w:numPr>
        <w:rPr>
          <w:rFonts w:cs="Calibri"/>
          <w:sz w:val="24"/>
          <w:szCs w:val="24"/>
          <w:u w:val="single"/>
        </w:rPr>
      </w:pPr>
      <w:r w:rsidRPr="004627DF">
        <w:rPr>
          <w:rFonts w:cs="Calibri"/>
          <w:sz w:val="24"/>
          <w:szCs w:val="24"/>
          <w:u w:val="single"/>
        </w:rPr>
        <w:t>________________________</w:t>
      </w:r>
    </w:p>
    <w:p w14:paraId="2068BFDC" w14:textId="77777777" w:rsidR="003D4C22" w:rsidRPr="004627DF" w:rsidRDefault="003D4C22" w:rsidP="003D4C22">
      <w:pPr>
        <w:pStyle w:val="Cuadrculamedia21"/>
        <w:ind w:left="1440"/>
        <w:rPr>
          <w:rFonts w:cs="Calibri"/>
          <w:sz w:val="24"/>
          <w:szCs w:val="24"/>
          <w:u w:val="single"/>
        </w:rPr>
      </w:pPr>
    </w:p>
    <w:p w14:paraId="2C928923" w14:textId="77777777" w:rsidR="004957F6" w:rsidRPr="004627DF" w:rsidRDefault="004957F6" w:rsidP="004957F6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26A0FAD6" w14:textId="77777777" w:rsidR="003A1852" w:rsidRDefault="003A1852" w:rsidP="003A1852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¿Cómo se llama la parte de la raqueta desde donde se debe tomar para jugar Tenis y Badminton?</w:t>
      </w:r>
    </w:p>
    <w:p w14:paraId="03747B0B" w14:textId="0E2624F9" w:rsidR="003A1852" w:rsidRDefault="003A1852" w:rsidP="003A1852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</w:t>
      </w:r>
    </w:p>
    <w:p w14:paraId="1742A5BF" w14:textId="77777777" w:rsidR="003A1852" w:rsidRDefault="003A1852" w:rsidP="003A1852">
      <w:pPr>
        <w:pStyle w:val="Cuadrculamedia21"/>
        <w:ind w:left="720"/>
        <w:rPr>
          <w:rFonts w:cs="Calibri"/>
          <w:sz w:val="24"/>
          <w:szCs w:val="24"/>
        </w:rPr>
      </w:pPr>
    </w:p>
    <w:p w14:paraId="5CEAB3C1" w14:textId="6E09A7BA" w:rsidR="004957F6" w:rsidRDefault="004627DF" w:rsidP="004B494D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4627DF">
        <w:rPr>
          <w:rFonts w:cs="Calibri"/>
          <w:sz w:val="24"/>
          <w:szCs w:val="24"/>
        </w:rPr>
        <w:t>Explica en que consiste el golpe de derecho y de revés.</w:t>
      </w:r>
    </w:p>
    <w:p w14:paraId="15288951" w14:textId="16883600" w:rsidR="004627DF" w:rsidRDefault="004627DF" w:rsidP="004627D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28C6AA8" w14:textId="77777777" w:rsidR="004627DF" w:rsidRPr="004627DF" w:rsidRDefault="004627DF" w:rsidP="004627DF">
      <w:pPr>
        <w:pStyle w:val="Cuadrculamedia21"/>
        <w:ind w:left="720"/>
        <w:rPr>
          <w:rFonts w:cs="Calibri"/>
          <w:sz w:val="24"/>
          <w:szCs w:val="24"/>
        </w:rPr>
      </w:pPr>
    </w:p>
    <w:p w14:paraId="1534D5D1" w14:textId="0E201B97" w:rsidR="00B62209" w:rsidRPr="00B62209" w:rsidRDefault="00B62209" w:rsidP="004B494D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 xml:space="preserve"> ¿Qué </w:t>
      </w:r>
      <w:r w:rsidR="00CC3E2E">
        <w:rPr>
          <w:rFonts w:cs="Calibri"/>
          <w:sz w:val="24"/>
          <w:szCs w:val="24"/>
        </w:rPr>
        <w:t>habilidades motrices básicas se combinan al realizar</w:t>
      </w:r>
      <w:r>
        <w:rPr>
          <w:rFonts w:cs="Calibri"/>
          <w:sz w:val="24"/>
          <w:szCs w:val="24"/>
        </w:rPr>
        <w:t xml:space="preserve"> el remache en el tenis </w:t>
      </w:r>
      <w:r w:rsidR="00CC3E2E">
        <w:rPr>
          <w:rFonts w:cs="Calibri"/>
          <w:sz w:val="24"/>
          <w:szCs w:val="24"/>
        </w:rPr>
        <w:t>para que sea considera</w:t>
      </w:r>
      <w:r>
        <w:rPr>
          <w:rFonts w:cs="Calibri"/>
          <w:sz w:val="24"/>
          <w:szCs w:val="24"/>
        </w:rPr>
        <w:t xml:space="preserve"> como una habilidad motriz espec</w:t>
      </w:r>
      <w:r w:rsidR="00155939">
        <w:rPr>
          <w:rFonts w:cs="Calibri"/>
          <w:sz w:val="24"/>
          <w:szCs w:val="24"/>
        </w:rPr>
        <w:t>ífica</w:t>
      </w:r>
      <w:r>
        <w:rPr>
          <w:rFonts w:cs="Calibri"/>
          <w:sz w:val="24"/>
          <w:szCs w:val="24"/>
        </w:rPr>
        <w:t>?</w:t>
      </w:r>
    </w:p>
    <w:p w14:paraId="45CCBE53" w14:textId="62B41B97" w:rsidR="003A1852" w:rsidRDefault="00B62209" w:rsidP="003A1852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</w:t>
      </w:r>
      <w:r w:rsidR="003A1852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_____</w:t>
      </w:r>
    </w:p>
    <w:p w14:paraId="25821B9A" w14:textId="3F66B82B" w:rsidR="003A1852" w:rsidRDefault="00B62209" w:rsidP="003A1852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  <w:r w:rsidR="003A1852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______</w:t>
      </w:r>
    </w:p>
    <w:p w14:paraId="693061A4" w14:textId="0F6C0E21" w:rsidR="00B62209" w:rsidRDefault="003A1852" w:rsidP="003A1852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  <w:r w:rsidR="00B62209">
        <w:rPr>
          <w:rFonts w:cs="Calibri"/>
          <w:sz w:val="24"/>
          <w:szCs w:val="24"/>
        </w:rPr>
        <w:t>_______</w:t>
      </w:r>
    </w:p>
    <w:p w14:paraId="13C7B946" w14:textId="77777777" w:rsidR="00B62209" w:rsidRPr="00B62209" w:rsidRDefault="00B62209" w:rsidP="00B62209">
      <w:pPr>
        <w:pStyle w:val="Cuadrculamedia21"/>
        <w:ind w:left="720"/>
        <w:rPr>
          <w:rFonts w:cs="Calibri"/>
          <w:sz w:val="28"/>
          <w:szCs w:val="28"/>
          <w:u w:val="single"/>
        </w:rPr>
      </w:pPr>
    </w:p>
    <w:p w14:paraId="56F19DB5" w14:textId="77777777" w:rsidR="00B62209" w:rsidRPr="00B62209" w:rsidRDefault="00B62209" w:rsidP="004B494D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¿Cuál es la principal diferencia entre el servicio del Tenis y del Badminton?</w:t>
      </w:r>
    </w:p>
    <w:p w14:paraId="33444477" w14:textId="4F13742B" w:rsidR="00B62209" w:rsidRDefault="00B62209" w:rsidP="00B62209">
      <w:pPr>
        <w:pStyle w:val="Cuadrculamedia21"/>
        <w:ind w:left="720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________________________________________________________________________________________________________________________________________________</w:t>
      </w:r>
    </w:p>
    <w:p w14:paraId="385C6C64" w14:textId="77777777" w:rsidR="00B62209" w:rsidRPr="00B62209" w:rsidRDefault="00B62209" w:rsidP="00B62209">
      <w:pPr>
        <w:pStyle w:val="Cuadrculamedia21"/>
        <w:ind w:left="720"/>
        <w:rPr>
          <w:rFonts w:cs="Calibri"/>
          <w:sz w:val="28"/>
          <w:szCs w:val="28"/>
          <w:u w:val="single"/>
        </w:rPr>
      </w:pPr>
    </w:p>
    <w:p w14:paraId="01E7999D" w14:textId="0E3C1D7F" w:rsidR="004B494D" w:rsidRPr="00686FBE" w:rsidRDefault="008F3DE3" w:rsidP="004B494D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Lee el texto y responde:</w:t>
      </w:r>
    </w:p>
    <w:p w14:paraId="283D6671" w14:textId="77777777" w:rsidR="00686FBE" w:rsidRPr="00686FBE" w:rsidRDefault="00686FBE" w:rsidP="00686FBE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568FBCE3" w14:textId="1B31F164" w:rsidR="00686FBE" w:rsidRPr="00686FBE" w:rsidRDefault="00686FBE" w:rsidP="0068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jc w:val="both"/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</w:pPr>
      <w:r w:rsidRPr="00686FBE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Se forman hileras de </w:t>
      </w:r>
      <w:r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>cinco</w:t>
      </w:r>
      <w:r w:rsidRPr="00686FBE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 estudiantes; cada hilera tiene una pelota de tenis sobre una raqueta. A unos 10 metros de cada hilera, hay un cono. A la señal, el primero o la primera corre rápidamente hasta el cono, dándole golpes a la pelota de tenis con la raqueta, y vuelve raudo para entregarle los implementos a la compañera o el compañero que sigue. Gana la hilera que se demora menos tiempo en ejecutar la actividad. </w:t>
      </w:r>
    </w:p>
    <w:p w14:paraId="056F7D8E" w14:textId="0C7709FB" w:rsidR="00686FBE" w:rsidRPr="004B494D" w:rsidRDefault="00C1462B" w:rsidP="00686FBE">
      <w:pPr>
        <w:pStyle w:val="Cuadrculamedia21"/>
        <w:ind w:left="720"/>
        <w:rPr>
          <w:rFonts w:cs="Calibri"/>
          <w:sz w:val="28"/>
          <w:szCs w:val="28"/>
          <w:u w:val="single"/>
        </w:rPr>
      </w:pPr>
      <w:r>
        <w:rPr>
          <w:noProof/>
        </w:rPr>
        <w:pict w14:anchorId="7D3AC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5.1pt;margin-top:16.7pt;width:271.55pt;height:64.95pt;z-index:-3;mso-position-horizontal-relative:text;mso-position-vertical-relative:text;mso-width-relative:page;mso-height-relative:page" wrapcoords="-52 0 -52 21384 21600 21384 21600 0 -52 0">
            <v:imagedata r:id="rId11" o:title=""/>
            <w10:wrap type="tight"/>
          </v:shape>
        </w:pict>
      </w:r>
    </w:p>
    <w:p w14:paraId="50130C82" w14:textId="7CF2DF8C" w:rsidR="00596B4D" w:rsidRDefault="00596B4D" w:rsidP="00596B4D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2499C16D" w14:textId="4DC68912" w:rsidR="00686FBE" w:rsidRDefault="00686FBE" w:rsidP="00596B4D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54855BCB" w14:textId="1B1F55F0" w:rsidR="00686FBE" w:rsidRDefault="00686FBE" w:rsidP="00596B4D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26A02031" w14:textId="77777777" w:rsidR="00686FBE" w:rsidRDefault="00686FBE" w:rsidP="00596B4D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0C6C31D4" w14:textId="2DC0456B" w:rsidR="00596B4D" w:rsidRDefault="00596B4D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4433E493" w14:textId="54768BED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¿A qué deporte corresponde la actividad realizada por los alumnos?</w:t>
      </w:r>
    </w:p>
    <w:p w14:paraId="62E2DC56" w14:textId="1978D044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</w:t>
      </w:r>
    </w:p>
    <w:p w14:paraId="501811EE" w14:textId="77777777" w:rsidR="008F3DE3" w:rsidRPr="0094334F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1FC4C902" w14:textId="7BB7E662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¿Cuántos alumnos participa</w:t>
      </w:r>
      <w:r w:rsidR="00686FBE">
        <w:rPr>
          <w:rFonts w:cs="Calibri"/>
          <w:sz w:val="24"/>
          <w:szCs w:val="24"/>
        </w:rPr>
        <w:t>n por grupo</w:t>
      </w:r>
      <w:r w:rsidRPr="0094334F">
        <w:rPr>
          <w:rFonts w:cs="Calibri"/>
          <w:sz w:val="24"/>
          <w:szCs w:val="24"/>
        </w:rPr>
        <w:t>?</w:t>
      </w:r>
    </w:p>
    <w:p w14:paraId="3AFDEAFE" w14:textId="3B42CDE3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0CE15488" w14:textId="77777777" w:rsidR="008F3DE3" w:rsidRPr="0094334F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260D5905" w14:textId="44D2D5D6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 xml:space="preserve">¿Qué </w:t>
      </w:r>
      <w:r w:rsidR="00686FBE">
        <w:rPr>
          <w:rFonts w:cs="Calibri"/>
          <w:sz w:val="24"/>
          <w:szCs w:val="24"/>
        </w:rPr>
        <w:t>habilidad motriz básica desarrollan</w:t>
      </w:r>
      <w:r w:rsidRPr="0094334F">
        <w:rPr>
          <w:rFonts w:cs="Calibri"/>
          <w:sz w:val="24"/>
          <w:szCs w:val="24"/>
        </w:rPr>
        <w:t>?</w:t>
      </w:r>
    </w:p>
    <w:p w14:paraId="67623A72" w14:textId="40D287A2" w:rsidR="00BC545E" w:rsidRDefault="00BC545E" w:rsidP="00BC545E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67AA37D4" w14:textId="77777777" w:rsidR="00BC545E" w:rsidRDefault="00BC545E" w:rsidP="00BC545E">
      <w:pPr>
        <w:pStyle w:val="Cuadrculamedia21"/>
        <w:ind w:left="1068"/>
        <w:rPr>
          <w:rFonts w:cs="Calibri"/>
          <w:sz w:val="24"/>
          <w:szCs w:val="24"/>
        </w:rPr>
      </w:pPr>
    </w:p>
    <w:p w14:paraId="16497C1F" w14:textId="77777777" w:rsidR="003A1852" w:rsidRDefault="003A1852" w:rsidP="003A1852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específicas de locomoción, manipulación y estabilidad se trabajan?</w:t>
      </w:r>
    </w:p>
    <w:p w14:paraId="374968E2" w14:textId="5D457ABF" w:rsidR="003A1852" w:rsidRDefault="003A1852" w:rsidP="003A1852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</w:t>
      </w:r>
    </w:p>
    <w:p w14:paraId="4D82E959" w14:textId="77777777" w:rsidR="003A1852" w:rsidRDefault="003A1852" w:rsidP="003A1852">
      <w:pPr>
        <w:pStyle w:val="Cuadrculamedia21"/>
        <w:ind w:left="1068"/>
        <w:rPr>
          <w:rFonts w:cs="Calibri"/>
          <w:sz w:val="24"/>
          <w:szCs w:val="24"/>
        </w:rPr>
      </w:pPr>
    </w:p>
    <w:p w14:paraId="5F602AA5" w14:textId="0E9CFAAD" w:rsidR="00BC545E" w:rsidRDefault="00BC545E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fundamento técnico están trabajando?</w:t>
      </w:r>
    </w:p>
    <w:p w14:paraId="02567092" w14:textId="2476FB49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</w:t>
      </w:r>
    </w:p>
    <w:p w14:paraId="0392D865" w14:textId="1D1FC56E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1634EBD2" w14:textId="126F0E1F" w:rsidR="008F3DE3" w:rsidRPr="004B494D" w:rsidRDefault="008F3DE3" w:rsidP="008F3DE3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Lee el texto y responde:</w:t>
      </w:r>
    </w:p>
    <w:p w14:paraId="3E6BF75D" w14:textId="77777777" w:rsidR="004B494D" w:rsidRPr="004B494D" w:rsidRDefault="004B494D" w:rsidP="004B494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7C3BDC2A" w14:textId="15BA0F07" w:rsidR="00313090" w:rsidRPr="00313090" w:rsidRDefault="00313090" w:rsidP="0031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8"/>
        <w:jc w:val="both"/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</w:pPr>
      <w:r w:rsidRPr="00313090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>Los</w:t>
      </w:r>
      <w:r w:rsidR="00CF62DA" w:rsidRPr="00CF62DA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 y las estudiantes se ubican libremente en el espacio con una paleta y una plumilla. A la señal, se desplazan golpeando la plumilla y manteniendo el control. Las variantes pueden ser cambiar la mano que ejecuta el golpe, mantener la plumilla en el aire con un solo golpe de derecho, derecho y revés, golpes altos o bajos, entre otras posibilidades</w:t>
      </w:r>
      <w:r w:rsidR="00CF62DA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>.</w:t>
      </w:r>
      <w:r w:rsidRPr="00313090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 </w:t>
      </w:r>
    </w:p>
    <w:p w14:paraId="497D74F5" w14:textId="6A27C743" w:rsidR="004B494D" w:rsidRPr="008F3DE3" w:rsidRDefault="00C1462B" w:rsidP="004B494D">
      <w:pPr>
        <w:pStyle w:val="Cuadrculamedia21"/>
        <w:ind w:left="720"/>
        <w:rPr>
          <w:rFonts w:cs="Calibri"/>
          <w:sz w:val="28"/>
          <w:szCs w:val="28"/>
          <w:u w:val="single"/>
        </w:rPr>
      </w:pPr>
      <w:r>
        <w:rPr>
          <w:rFonts w:cs="Calibri"/>
          <w:noProof/>
          <w:sz w:val="24"/>
          <w:szCs w:val="24"/>
        </w:rPr>
        <w:pict w14:anchorId="362EF793">
          <v:shape id="_x0000_s1035" type="#_x0000_t75" style="position:absolute;left:0;text-align:left;margin-left:390.75pt;margin-top:6.15pt;width:104.3pt;height:63.35pt;z-index:-4" wrapcoords="-137 -225 -137 21600 21737 21600 21737 -225 -137 -225" stroked="t">
            <v:imagedata r:id="rId12" o:title=""/>
            <w10:wrap type="tight"/>
          </v:shape>
        </w:pict>
      </w:r>
    </w:p>
    <w:p w14:paraId="16715AD3" w14:textId="7573475F" w:rsidR="00A92A26" w:rsidRDefault="00A92A26" w:rsidP="00CF62DA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¿A qué </w:t>
      </w:r>
      <w:r w:rsidR="004B494D">
        <w:rPr>
          <w:rFonts w:cs="Calibri"/>
          <w:sz w:val="24"/>
          <w:szCs w:val="24"/>
        </w:rPr>
        <w:t>deporte</w:t>
      </w:r>
      <w:r>
        <w:rPr>
          <w:rFonts w:cs="Calibri"/>
          <w:sz w:val="24"/>
          <w:szCs w:val="24"/>
        </w:rPr>
        <w:t xml:space="preserve"> corresponde el ejercicio?</w:t>
      </w:r>
    </w:p>
    <w:p w14:paraId="7BF292A2" w14:textId="1314570B" w:rsidR="00A92A26" w:rsidRDefault="00A92A26" w:rsidP="00CF62DA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</w:t>
      </w:r>
    </w:p>
    <w:p w14:paraId="0E5C0496" w14:textId="7B289BD2" w:rsidR="00CF62DA" w:rsidRDefault="00CF62DA" w:rsidP="00CF62DA">
      <w:pPr>
        <w:pStyle w:val="Cuadrculamedia21"/>
        <w:ind w:left="1068"/>
        <w:rPr>
          <w:rFonts w:cs="Calibri"/>
          <w:sz w:val="24"/>
          <w:szCs w:val="24"/>
        </w:rPr>
      </w:pPr>
    </w:p>
    <w:p w14:paraId="5DE84DD6" w14:textId="77777777" w:rsidR="00CF62DA" w:rsidRDefault="00CF62DA" w:rsidP="00CF62DA">
      <w:pPr>
        <w:pStyle w:val="Cuadrculamedia21"/>
        <w:numPr>
          <w:ilvl w:val="0"/>
          <w:numId w:val="14"/>
        </w:numPr>
        <w:ind w:left="1066"/>
        <w:rPr>
          <w:rFonts w:cs="Calibri"/>
          <w:sz w:val="24"/>
          <w:szCs w:val="24"/>
        </w:rPr>
      </w:pPr>
      <w:r w:rsidRPr="00CF62DA">
        <w:rPr>
          <w:rFonts w:cs="Calibri"/>
          <w:sz w:val="24"/>
          <w:szCs w:val="24"/>
        </w:rPr>
        <w:lastRenderedPageBreak/>
        <w:t>¿Cuáles son las posibilidades de golpe que presenta la actividad?</w:t>
      </w:r>
    </w:p>
    <w:p w14:paraId="4A9CD8C4" w14:textId="77E570AE" w:rsidR="00CF62DA" w:rsidRDefault="00CF62DA" w:rsidP="00CF62DA">
      <w:pPr>
        <w:pStyle w:val="Cuadrculamedia21"/>
        <w:ind w:left="1066"/>
        <w:rPr>
          <w:rFonts w:cs="Calibri"/>
          <w:sz w:val="24"/>
          <w:szCs w:val="24"/>
        </w:rPr>
      </w:pPr>
      <w:r w:rsidRPr="00CF62DA">
        <w:rPr>
          <w:rFonts w:cs="Calibri"/>
          <w:sz w:val="24"/>
          <w:szCs w:val="24"/>
        </w:rPr>
        <w:t>________________________________________________________________________________</w:t>
      </w:r>
    </w:p>
    <w:p w14:paraId="3820BDCB" w14:textId="0BBF24B4" w:rsidR="00CF62DA" w:rsidRDefault="00CF62DA" w:rsidP="00CF62DA">
      <w:pPr>
        <w:pStyle w:val="Cuadrculamedia21"/>
        <w:ind w:left="106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14:paraId="3EEFC630" w14:textId="77777777" w:rsidR="00CF62DA" w:rsidRPr="00CF62DA" w:rsidRDefault="00CF62DA" w:rsidP="00CF62DA">
      <w:pPr>
        <w:pStyle w:val="Cuadrculamedia21"/>
        <w:ind w:left="1066"/>
        <w:rPr>
          <w:rFonts w:cs="Calibri"/>
          <w:sz w:val="24"/>
          <w:szCs w:val="24"/>
        </w:rPr>
      </w:pPr>
    </w:p>
    <w:p w14:paraId="537ADABF" w14:textId="1258502D" w:rsidR="00CF62DA" w:rsidRDefault="00CF62DA" w:rsidP="00CF62DA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básicas se desarrollan?</w:t>
      </w:r>
    </w:p>
    <w:p w14:paraId="610883B2" w14:textId="030427E9" w:rsidR="00CF62DA" w:rsidRDefault="00CF62DA" w:rsidP="00CF62DA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14:paraId="517BBB7C" w14:textId="77777777" w:rsidR="00CF62DA" w:rsidRDefault="00CF62DA" w:rsidP="00CF62DA">
      <w:pPr>
        <w:pStyle w:val="Cuadrculamedia21"/>
        <w:ind w:left="1068"/>
        <w:rPr>
          <w:rFonts w:cs="Calibri"/>
          <w:sz w:val="24"/>
          <w:szCs w:val="24"/>
        </w:rPr>
      </w:pPr>
    </w:p>
    <w:p w14:paraId="001E1BA6" w14:textId="7E9CC7E8" w:rsidR="00AE1E8B" w:rsidRPr="00AE1E8B" w:rsidRDefault="00AE1E8B" w:rsidP="00AE1E8B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AE1E8B">
        <w:rPr>
          <w:rFonts w:cs="Calibri"/>
          <w:sz w:val="24"/>
          <w:szCs w:val="24"/>
        </w:rPr>
        <w:t>Observa la siguiente imagen y responde:</w:t>
      </w:r>
    </w:p>
    <w:p w14:paraId="02D68AD8" w14:textId="5FAE0691" w:rsidR="00AE1E8B" w:rsidRDefault="00C1462B" w:rsidP="00AE1E8B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B3F31B2">
          <v:shape id="_x0000_s1039" type="#_x0000_t75" style="position:absolute;margin-left:299.25pt;margin-top:11.7pt;width:171.6pt;height:81.45pt;z-index:-2" wrapcoords="160 448 106 672 53 20593 213 21264 319 21264 21228 21264 21334 21264 21547 20481 21440 672 21334 448 160 448">
            <v:imagedata r:id="rId13" o:title=""/>
            <w10:wrap type="tight"/>
          </v:shape>
        </w:pict>
      </w:r>
    </w:p>
    <w:p w14:paraId="36EC50E3" w14:textId="741F2602" w:rsidR="00AE1E8B" w:rsidRDefault="00AE1E8B" w:rsidP="00AE1E8B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¿A qué deporte corresponde?</w:t>
      </w:r>
    </w:p>
    <w:p w14:paraId="6A020BF1" w14:textId="33381F91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</w:t>
      </w:r>
    </w:p>
    <w:p w14:paraId="0B1FBF04" w14:textId="77777777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</w:p>
    <w:p w14:paraId="7D591711" w14:textId="5BEFBEEA" w:rsidR="00AE1E8B" w:rsidRDefault="00AE1E8B" w:rsidP="00AE1E8B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golpe del tenis realiza la jugadora?</w:t>
      </w:r>
    </w:p>
    <w:p w14:paraId="177BF545" w14:textId="2F1FEE1C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</w:t>
      </w:r>
    </w:p>
    <w:p w14:paraId="76FE823C" w14:textId="77777777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</w:p>
    <w:p w14:paraId="0F75C36F" w14:textId="06783C21" w:rsidR="00AE1E8B" w:rsidRDefault="00AE1E8B" w:rsidP="00FC7BBD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AE1E8B">
        <w:rPr>
          <w:rFonts w:cs="Calibri"/>
          <w:sz w:val="24"/>
          <w:szCs w:val="24"/>
        </w:rPr>
        <w:t>¿Cuáles son las características de este golpe?</w:t>
      </w:r>
    </w:p>
    <w:p w14:paraId="4DA77FED" w14:textId="5A696DA4" w:rsidR="00AE1E8B" w:rsidRP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3832068D" w14:textId="726325C6" w:rsidR="00AE1E8B" w:rsidRDefault="00AE1E8B" w:rsidP="00AE1E8B">
      <w:pPr>
        <w:pStyle w:val="Cuadrculamedia21"/>
        <w:rPr>
          <w:rFonts w:cs="Calibri"/>
          <w:sz w:val="24"/>
          <w:szCs w:val="24"/>
        </w:rPr>
      </w:pPr>
    </w:p>
    <w:p w14:paraId="2D11724D" w14:textId="5C1376D7" w:rsidR="00AE1E8B" w:rsidRDefault="00C1462B" w:rsidP="00AE1E8B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9C8992A">
          <v:shape id="_x0000_s1040" type="#_x0000_t75" style="position:absolute;left:0;text-align:left;margin-left:283.65pt;margin-top:1.15pt;width:187.2pt;height:110.75pt;z-index:-1" wrapcoords="173 391 116 586 58 20720 231 21209 21311 21209 21484 20720 21427 586 21369 391 173 391">
            <v:imagedata r:id="rId14" o:title=""/>
            <w10:wrap type="tight"/>
          </v:shape>
        </w:pict>
      </w:r>
      <w:r w:rsidR="00AE1E8B">
        <w:rPr>
          <w:rFonts w:cs="Calibri"/>
          <w:sz w:val="24"/>
          <w:szCs w:val="24"/>
        </w:rPr>
        <w:t xml:space="preserve">Observa la siguiente imagen y responde: </w:t>
      </w:r>
    </w:p>
    <w:p w14:paraId="60C7D690" w14:textId="7B6B3D16" w:rsidR="00AE1E8B" w:rsidRDefault="00AE1E8B" w:rsidP="00AE1E8B">
      <w:pPr>
        <w:pStyle w:val="Cuadrculamedia21"/>
        <w:ind w:left="720"/>
        <w:rPr>
          <w:rFonts w:cs="Calibri"/>
          <w:sz w:val="24"/>
          <w:szCs w:val="24"/>
        </w:rPr>
      </w:pPr>
    </w:p>
    <w:p w14:paraId="3E369F3E" w14:textId="320C773C" w:rsidR="00AE1E8B" w:rsidRDefault="00AE1E8B" w:rsidP="00AE1E8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¿A qué deporte corresponde el golpe?</w:t>
      </w:r>
    </w:p>
    <w:p w14:paraId="71921EEC" w14:textId="6835EC32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</w:t>
      </w:r>
    </w:p>
    <w:p w14:paraId="77B33BDD" w14:textId="77777777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</w:p>
    <w:p w14:paraId="2E19815D" w14:textId="738BF041" w:rsidR="00AE1E8B" w:rsidRDefault="00AE1E8B" w:rsidP="00AE1E8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golpe realiza la jugadora?</w:t>
      </w:r>
    </w:p>
    <w:p w14:paraId="5A8CEF03" w14:textId="6AD4918C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 w14:paraId="77E09088" w14:textId="77777777" w:rsidR="00AE1E8B" w:rsidRDefault="00AE1E8B" w:rsidP="00AE1E8B">
      <w:pPr>
        <w:pStyle w:val="Cuadrculamedia21"/>
        <w:ind w:left="1080"/>
        <w:rPr>
          <w:rFonts w:cs="Calibri"/>
          <w:sz w:val="24"/>
          <w:szCs w:val="24"/>
        </w:rPr>
      </w:pPr>
    </w:p>
    <w:p w14:paraId="2621177B" w14:textId="7D15A82A" w:rsidR="00AE1E8B" w:rsidRDefault="00AE1E8B" w:rsidP="00AE1E8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llaman los implementos que se utilizan para jugar?</w:t>
      </w:r>
    </w:p>
    <w:p w14:paraId="10447A6E" w14:textId="22753902" w:rsidR="00AE1E8B" w:rsidRDefault="00AE1E8B" w:rsidP="00B62209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</w:t>
      </w:r>
    </w:p>
    <w:p w14:paraId="3D5851F3" w14:textId="77777777" w:rsidR="00AE1E8B" w:rsidRDefault="00AE1E8B" w:rsidP="00AE1E8B">
      <w:pPr>
        <w:pStyle w:val="Cuadrculamedia21"/>
        <w:rPr>
          <w:rFonts w:cs="Calibri"/>
          <w:sz w:val="24"/>
          <w:szCs w:val="24"/>
        </w:rPr>
      </w:pPr>
    </w:p>
    <w:p w14:paraId="33FF034B" w14:textId="77777777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sectPr w:rsidR="00F85B65" w:rsidSect="00C94CBF">
      <w:headerReference w:type="default" r:id="rId15"/>
      <w:footerReference w:type="default" r:id="rId16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776D" w14:textId="77777777" w:rsidR="00C1462B" w:rsidRDefault="00C1462B" w:rsidP="001250E8">
      <w:r>
        <w:separator/>
      </w:r>
    </w:p>
  </w:endnote>
  <w:endnote w:type="continuationSeparator" w:id="0">
    <w:p w14:paraId="4A3E3436" w14:textId="77777777" w:rsidR="00C1462B" w:rsidRDefault="00C1462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40EE" w14:textId="77777777" w:rsidR="00C1462B" w:rsidRDefault="00C1462B" w:rsidP="001250E8">
      <w:r>
        <w:separator/>
      </w:r>
    </w:p>
  </w:footnote>
  <w:footnote w:type="continuationSeparator" w:id="0">
    <w:p w14:paraId="08834F55" w14:textId="77777777" w:rsidR="00C1462B" w:rsidRDefault="00C1462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C1462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1C"/>
    <w:multiLevelType w:val="hybridMultilevel"/>
    <w:tmpl w:val="E408A97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B0F06"/>
    <w:multiLevelType w:val="hybridMultilevel"/>
    <w:tmpl w:val="1FF07D0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706D7"/>
    <w:multiLevelType w:val="hybridMultilevel"/>
    <w:tmpl w:val="C57E17FE"/>
    <w:lvl w:ilvl="0" w:tplc="C9044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77F62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0476"/>
    <w:multiLevelType w:val="hybridMultilevel"/>
    <w:tmpl w:val="D4A2D14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07B9"/>
    <w:multiLevelType w:val="hybridMultilevel"/>
    <w:tmpl w:val="CADCD870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B5877"/>
    <w:multiLevelType w:val="multilevel"/>
    <w:tmpl w:val="1CB24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90C64"/>
    <w:multiLevelType w:val="hybridMultilevel"/>
    <w:tmpl w:val="F10845C6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5253"/>
    <w:multiLevelType w:val="hybridMultilevel"/>
    <w:tmpl w:val="49965BFA"/>
    <w:lvl w:ilvl="0" w:tplc="5B9CD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034FD"/>
    <w:multiLevelType w:val="hybridMultilevel"/>
    <w:tmpl w:val="36C8EE4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B2E84"/>
    <w:multiLevelType w:val="hybridMultilevel"/>
    <w:tmpl w:val="78A4B2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4588B"/>
    <w:multiLevelType w:val="hybridMultilevel"/>
    <w:tmpl w:val="330016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43111"/>
    <w:multiLevelType w:val="hybridMultilevel"/>
    <w:tmpl w:val="70D2BB6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A226B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5A5F01"/>
    <w:multiLevelType w:val="hybridMultilevel"/>
    <w:tmpl w:val="D8F6F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388B"/>
    <w:multiLevelType w:val="hybridMultilevel"/>
    <w:tmpl w:val="B914A6BC"/>
    <w:lvl w:ilvl="0" w:tplc="340A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F03879"/>
    <w:multiLevelType w:val="multilevel"/>
    <w:tmpl w:val="89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1177DA"/>
    <w:multiLevelType w:val="hybridMultilevel"/>
    <w:tmpl w:val="773EE8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1020"/>
    <w:multiLevelType w:val="hybridMultilevel"/>
    <w:tmpl w:val="2E34C9B6"/>
    <w:lvl w:ilvl="0" w:tplc="B1D00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9"/>
  </w:num>
  <w:num w:numId="5">
    <w:abstractNumId w:val="7"/>
  </w:num>
  <w:num w:numId="6">
    <w:abstractNumId w:val="22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17"/>
  </w:num>
  <w:num w:numId="15">
    <w:abstractNumId w:val="23"/>
  </w:num>
  <w:num w:numId="16">
    <w:abstractNumId w:val="18"/>
  </w:num>
  <w:num w:numId="17">
    <w:abstractNumId w:val="21"/>
  </w:num>
  <w:num w:numId="18">
    <w:abstractNumId w:val="14"/>
  </w:num>
  <w:num w:numId="19">
    <w:abstractNumId w:val="8"/>
  </w:num>
  <w:num w:numId="20">
    <w:abstractNumId w:val="5"/>
  </w:num>
  <w:num w:numId="21">
    <w:abstractNumId w:val="1"/>
  </w:num>
  <w:num w:numId="22">
    <w:abstractNumId w:val="16"/>
  </w:num>
  <w:num w:numId="23">
    <w:abstractNumId w:val="3"/>
  </w:num>
  <w:num w:numId="24">
    <w:abstractNumId w:val="2"/>
  </w:num>
  <w:num w:numId="25">
    <w:abstractNumId w:val="24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22948"/>
    <w:rsid w:val="000250A5"/>
    <w:rsid w:val="00026B60"/>
    <w:rsid w:val="00040154"/>
    <w:rsid w:val="00042B6A"/>
    <w:rsid w:val="00044C3A"/>
    <w:rsid w:val="00052DEB"/>
    <w:rsid w:val="00056F00"/>
    <w:rsid w:val="00060E55"/>
    <w:rsid w:val="000650AA"/>
    <w:rsid w:val="000676BF"/>
    <w:rsid w:val="000705A6"/>
    <w:rsid w:val="00087DE3"/>
    <w:rsid w:val="0009024A"/>
    <w:rsid w:val="0009736D"/>
    <w:rsid w:val="000A15BC"/>
    <w:rsid w:val="000A2688"/>
    <w:rsid w:val="000A39C7"/>
    <w:rsid w:val="000B6BFF"/>
    <w:rsid w:val="000C0BE4"/>
    <w:rsid w:val="000C696B"/>
    <w:rsid w:val="000F07AF"/>
    <w:rsid w:val="000F2526"/>
    <w:rsid w:val="000F5EC8"/>
    <w:rsid w:val="000F6BC6"/>
    <w:rsid w:val="00102D6F"/>
    <w:rsid w:val="00115D65"/>
    <w:rsid w:val="00117330"/>
    <w:rsid w:val="001250E8"/>
    <w:rsid w:val="00152177"/>
    <w:rsid w:val="00155939"/>
    <w:rsid w:val="0016677E"/>
    <w:rsid w:val="00167890"/>
    <w:rsid w:val="00175336"/>
    <w:rsid w:val="00187A7E"/>
    <w:rsid w:val="001902BE"/>
    <w:rsid w:val="001A4DAD"/>
    <w:rsid w:val="001D0E47"/>
    <w:rsid w:val="001D27E0"/>
    <w:rsid w:val="00216B5D"/>
    <w:rsid w:val="0022092E"/>
    <w:rsid w:val="00225388"/>
    <w:rsid w:val="00225DB8"/>
    <w:rsid w:val="0023251F"/>
    <w:rsid w:val="00235682"/>
    <w:rsid w:val="0024520C"/>
    <w:rsid w:val="00245332"/>
    <w:rsid w:val="00247B06"/>
    <w:rsid w:val="00262C28"/>
    <w:rsid w:val="00277B2F"/>
    <w:rsid w:val="002A2D39"/>
    <w:rsid w:val="002A334D"/>
    <w:rsid w:val="002A6A80"/>
    <w:rsid w:val="002B006E"/>
    <w:rsid w:val="002B6081"/>
    <w:rsid w:val="002D2E2B"/>
    <w:rsid w:val="002D571F"/>
    <w:rsid w:val="002D767B"/>
    <w:rsid w:val="002E1A86"/>
    <w:rsid w:val="00306090"/>
    <w:rsid w:val="00311445"/>
    <w:rsid w:val="00313090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A1852"/>
    <w:rsid w:val="003A2224"/>
    <w:rsid w:val="003B306C"/>
    <w:rsid w:val="003B50AB"/>
    <w:rsid w:val="003C408F"/>
    <w:rsid w:val="003D0EDF"/>
    <w:rsid w:val="003D4BC3"/>
    <w:rsid w:val="003D4C22"/>
    <w:rsid w:val="003D65B4"/>
    <w:rsid w:val="003E547C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27DF"/>
    <w:rsid w:val="00465EEA"/>
    <w:rsid w:val="00466D12"/>
    <w:rsid w:val="004738A1"/>
    <w:rsid w:val="00473B93"/>
    <w:rsid w:val="00473D5B"/>
    <w:rsid w:val="00482DC8"/>
    <w:rsid w:val="00483A95"/>
    <w:rsid w:val="004957F6"/>
    <w:rsid w:val="004A293D"/>
    <w:rsid w:val="004A3AFD"/>
    <w:rsid w:val="004A4D4E"/>
    <w:rsid w:val="004B494D"/>
    <w:rsid w:val="004B4CF9"/>
    <w:rsid w:val="004C0446"/>
    <w:rsid w:val="004C651D"/>
    <w:rsid w:val="004D4457"/>
    <w:rsid w:val="004E4016"/>
    <w:rsid w:val="004F4F40"/>
    <w:rsid w:val="0050247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9144F"/>
    <w:rsid w:val="00591AA2"/>
    <w:rsid w:val="00596B4D"/>
    <w:rsid w:val="005B13D9"/>
    <w:rsid w:val="005C57B0"/>
    <w:rsid w:val="005D1541"/>
    <w:rsid w:val="005D730B"/>
    <w:rsid w:val="005E507A"/>
    <w:rsid w:val="005F0279"/>
    <w:rsid w:val="005F569F"/>
    <w:rsid w:val="006103FC"/>
    <w:rsid w:val="006114DA"/>
    <w:rsid w:val="00631362"/>
    <w:rsid w:val="0063367B"/>
    <w:rsid w:val="00637ACA"/>
    <w:rsid w:val="0064400D"/>
    <w:rsid w:val="0064563B"/>
    <w:rsid w:val="00645F4C"/>
    <w:rsid w:val="006600F4"/>
    <w:rsid w:val="00673240"/>
    <w:rsid w:val="00676C8D"/>
    <w:rsid w:val="00686FBE"/>
    <w:rsid w:val="0069525D"/>
    <w:rsid w:val="00696250"/>
    <w:rsid w:val="006A1837"/>
    <w:rsid w:val="006A6FA3"/>
    <w:rsid w:val="006B12B5"/>
    <w:rsid w:val="006C0413"/>
    <w:rsid w:val="006C359A"/>
    <w:rsid w:val="006E43E6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6F20"/>
    <w:rsid w:val="007719A0"/>
    <w:rsid w:val="00787AF9"/>
    <w:rsid w:val="00791BF6"/>
    <w:rsid w:val="00792244"/>
    <w:rsid w:val="0079416F"/>
    <w:rsid w:val="007959B3"/>
    <w:rsid w:val="00796C42"/>
    <w:rsid w:val="007B1E5F"/>
    <w:rsid w:val="007B6F63"/>
    <w:rsid w:val="007C044F"/>
    <w:rsid w:val="007D0B18"/>
    <w:rsid w:val="007E1E55"/>
    <w:rsid w:val="00806131"/>
    <w:rsid w:val="00812D31"/>
    <w:rsid w:val="00816FF7"/>
    <w:rsid w:val="008220BA"/>
    <w:rsid w:val="0083364A"/>
    <w:rsid w:val="008525B1"/>
    <w:rsid w:val="0085655C"/>
    <w:rsid w:val="00860A91"/>
    <w:rsid w:val="008716DC"/>
    <w:rsid w:val="008C1691"/>
    <w:rsid w:val="008D1197"/>
    <w:rsid w:val="008D6A51"/>
    <w:rsid w:val="008D710D"/>
    <w:rsid w:val="008E25D9"/>
    <w:rsid w:val="008E28AD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21B3"/>
    <w:rsid w:val="0097041C"/>
    <w:rsid w:val="009739B0"/>
    <w:rsid w:val="009864F0"/>
    <w:rsid w:val="00990E97"/>
    <w:rsid w:val="0099100E"/>
    <w:rsid w:val="009911BF"/>
    <w:rsid w:val="0099403A"/>
    <w:rsid w:val="009A0F48"/>
    <w:rsid w:val="009A69DA"/>
    <w:rsid w:val="009C0E80"/>
    <w:rsid w:val="009D2C63"/>
    <w:rsid w:val="009D46BB"/>
    <w:rsid w:val="009D6DEC"/>
    <w:rsid w:val="009E1081"/>
    <w:rsid w:val="009E1BBA"/>
    <w:rsid w:val="00A03E6E"/>
    <w:rsid w:val="00A045FE"/>
    <w:rsid w:val="00A175FB"/>
    <w:rsid w:val="00A17D51"/>
    <w:rsid w:val="00A22DBE"/>
    <w:rsid w:val="00A242C3"/>
    <w:rsid w:val="00A3350C"/>
    <w:rsid w:val="00A37174"/>
    <w:rsid w:val="00A557F8"/>
    <w:rsid w:val="00A5794A"/>
    <w:rsid w:val="00A60D3E"/>
    <w:rsid w:val="00A63FBE"/>
    <w:rsid w:val="00A6649D"/>
    <w:rsid w:val="00A67436"/>
    <w:rsid w:val="00A742B8"/>
    <w:rsid w:val="00A8223E"/>
    <w:rsid w:val="00A85269"/>
    <w:rsid w:val="00A92A26"/>
    <w:rsid w:val="00AB13D1"/>
    <w:rsid w:val="00AB67FB"/>
    <w:rsid w:val="00AD6E1F"/>
    <w:rsid w:val="00AE1E8B"/>
    <w:rsid w:val="00AE3157"/>
    <w:rsid w:val="00AE6928"/>
    <w:rsid w:val="00AF0F66"/>
    <w:rsid w:val="00AF24E2"/>
    <w:rsid w:val="00AF7366"/>
    <w:rsid w:val="00B07318"/>
    <w:rsid w:val="00B109F4"/>
    <w:rsid w:val="00B12AFD"/>
    <w:rsid w:val="00B143E7"/>
    <w:rsid w:val="00B165D0"/>
    <w:rsid w:val="00B2221C"/>
    <w:rsid w:val="00B248AB"/>
    <w:rsid w:val="00B31483"/>
    <w:rsid w:val="00B4095D"/>
    <w:rsid w:val="00B533F4"/>
    <w:rsid w:val="00B62209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545E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1462B"/>
    <w:rsid w:val="00C36891"/>
    <w:rsid w:val="00C3706E"/>
    <w:rsid w:val="00C40E5A"/>
    <w:rsid w:val="00C4737B"/>
    <w:rsid w:val="00C51157"/>
    <w:rsid w:val="00C57BEE"/>
    <w:rsid w:val="00C9399D"/>
    <w:rsid w:val="00C94CBF"/>
    <w:rsid w:val="00C95183"/>
    <w:rsid w:val="00CC061D"/>
    <w:rsid w:val="00CC10E5"/>
    <w:rsid w:val="00CC1812"/>
    <w:rsid w:val="00CC3E2E"/>
    <w:rsid w:val="00CC475B"/>
    <w:rsid w:val="00CD1686"/>
    <w:rsid w:val="00CD659A"/>
    <w:rsid w:val="00CD67AF"/>
    <w:rsid w:val="00CE387E"/>
    <w:rsid w:val="00CE5074"/>
    <w:rsid w:val="00CF0583"/>
    <w:rsid w:val="00CF0F4E"/>
    <w:rsid w:val="00CF34B1"/>
    <w:rsid w:val="00CF62DA"/>
    <w:rsid w:val="00D028C6"/>
    <w:rsid w:val="00D03F0A"/>
    <w:rsid w:val="00D0640E"/>
    <w:rsid w:val="00D10255"/>
    <w:rsid w:val="00D13103"/>
    <w:rsid w:val="00D2268C"/>
    <w:rsid w:val="00D43C29"/>
    <w:rsid w:val="00D43EE4"/>
    <w:rsid w:val="00D46632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34094"/>
    <w:rsid w:val="00E401EF"/>
    <w:rsid w:val="00E44C7D"/>
    <w:rsid w:val="00E46428"/>
    <w:rsid w:val="00E4769F"/>
    <w:rsid w:val="00E63983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F6884"/>
    <w:rsid w:val="00F02036"/>
    <w:rsid w:val="00F463FB"/>
    <w:rsid w:val="00F507AD"/>
    <w:rsid w:val="00F51491"/>
    <w:rsid w:val="00F5509E"/>
    <w:rsid w:val="00F5522B"/>
    <w:rsid w:val="00F753C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BShvLLLOq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20ZRmEAXKA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76</cp:revision>
  <dcterms:created xsi:type="dcterms:W3CDTF">2020-03-17T13:57:00Z</dcterms:created>
  <dcterms:modified xsi:type="dcterms:W3CDTF">2020-06-18T20:48:00Z</dcterms:modified>
</cp:coreProperties>
</file>